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86" w:rsidRDefault="004E771D" w:rsidP="004E771D">
      <w:pPr>
        <w:spacing w:after="0" w:line="240" w:lineRule="auto"/>
        <w:jc w:val="center"/>
      </w:pPr>
      <w:bookmarkStart w:id="0" w:name="_GoBack"/>
      <w:bookmarkEnd w:id="0"/>
      <w:r>
        <w:t>Library Advisory Board Meeting</w:t>
      </w:r>
    </w:p>
    <w:p w:rsidR="004E771D" w:rsidRDefault="004E771D" w:rsidP="004E771D">
      <w:pPr>
        <w:spacing w:after="0" w:line="240" w:lineRule="auto"/>
        <w:jc w:val="center"/>
      </w:pPr>
      <w:r>
        <w:t>March 21, 2019</w:t>
      </w:r>
    </w:p>
    <w:p w:rsidR="004E771D" w:rsidRDefault="004E771D" w:rsidP="004E771D">
      <w:pPr>
        <w:spacing w:after="0" w:line="240" w:lineRule="auto"/>
        <w:jc w:val="center"/>
      </w:pPr>
      <w:r>
        <w:t>Agenda</w:t>
      </w:r>
    </w:p>
    <w:p w:rsidR="004E771D" w:rsidRDefault="004E771D" w:rsidP="004E771D">
      <w:pPr>
        <w:spacing w:after="0" w:line="240" w:lineRule="auto"/>
        <w:jc w:val="center"/>
      </w:pP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Call to Order</w:t>
      </w:r>
    </w:p>
    <w:p w:rsidR="00562FAF" w:rsidRDefault="004E771D" w:rsidP="003E5A2F">
      <w:pPr>
        <w:pStyle w:val="ListParagraph"/>
        <w:numPr>
          <w:ilvl w:val="0"/>
          <w:numId w:val="2"/>
        </w:numPr>
        <w:spacing w:after="0" w:line="240" w:lineRule="auto"/>
      </w:pPr>
      <w:r>
        <w:t>Approval of the agenda</w:t>
      </w:r>
    </w:p>
    <w:p w:rsidR="00562FAF" w:rsidRDefault="004E771D" w:rsidP="003E5A2F">
      <w:pPr>
        <w:pStyle w:val="ListParagraph"/>
        <w:numPr>
          <w:ilvl w:val="0"/>
          <w:numId w:val="2"/>
        </w:numPr>
        <w:spacing w:after="0" w:line="240" w:lineRule="auto"/>
      </w:pPr>
      <w:r>
        <w:t>Approval of the previous meeting minutes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Guest speaker: Shirley B</w:t>
      </w:r>
      <w:r w:rsidR="00FC3210">
        <w:t>ruursema</w:t>
      </w:r>
    </w:p>
    <w:p w:rsidR="004E771D" w:rsidRDefault="004E771D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Friends of the Library group</w:t>
      </w:r>
    </w:p>
    <w:p w:rsidR="0072737C" w:rsidRDefault="0072737C" w:rsidP="0072737C">
      <w:pPr>
        <w:pStyle w:val="ListParagraph"/>
        <w:numPr>
          <w:ilvl w:val="2"/>
          <w:numId w:val="2"/>
        </w:numPr>
        <w:spacing w:after="0" w:line="240" w:lineRule="auto"/>
      </w:pPr>
      <w:r>
        <w:t>Shirley believes every library should have a friends group</w:t>
      </w:r>
    </w:p>
    <w:p w:rsidR="0072737C" w:rsidRDefault="0072737C" w:rsidP="0072737C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Advisory board members can be a part of a friends group </w:t>
      </w:r>
    </w:p>
    <w:p w:rsidR="0002702D" w:rsidRDefault="0002702D" w:rsidP="0002702D">
      <w:pPr>
        <w:pStyle w:val="ListParagraph"/>
        <w:numPr>
          <w:ilvl w:val="2"/>
          <w:numId w:val="2"/>
        </w:numPr>
        <w:spacing w:after="0" w:line="240" w:lineRule="auto"/>
      </w:pPr>
      <w:r>
        <w:t>Friends groups form to help the library</w:t>
      </w:r>
    </w:p>
    <w:p w:rsidR="0002702D" w:rsidRDefault="0002702D" w:rsidP="0002702D">
      <w:pPr>
        <w:pStyle w:val="ListParagraph"/>
        <w:numPr>
          <w:ilvl w:val="3"/>
          <w:numId w:val="2"/>
        </w:numPr>
        <w:spacing w:after="0" w:line="240" w:lineRule="auto"/>
      </w:pPr>
      <w:r>
        <w:t>Fundraising for the library – Director would give a list of wishes that the money could go towards or could be donated per a direction from the group (i.e. “for new books”, etc.)</w:t>
      </w:r>
    </w:p>
    <w:p w:rsidR="0002702D" w:rsidRDefault="0002702D" w:rsidP="0002702D">
      <w:pPr>
        <w:pStyle w:val="ListParagraph"/>
        <w:numPr>
          <w:ilvl w:val="3"/>
          <w:numId w:val="2"/>
        </w:numPr>
        <w:spacing w:after="0" w:line="240" w:lineRule="auto"/>
      </w:pPr>
      <w:r>
        <w:t>Meant to supplement library and help Director</w:t>
      </w:r>
    </w:p>
    <w:p w:rsidR="0002702D" w:rsidRDefault="0002702D" w:rsidP="0002702D">
      <w:pPr>
        <w:pStyle w:val="ListParagraph"/>
        <w:numPr>
          <w:ilvl w:val="3"/>
          <w:numId w:val="2"/>
        </w:numPr>
        <w:spacing w:after="0" w:line="240" w:lineRule="auto"/>
      </w:pPr>
      <w:r>
        <w:t>Separate standing organization with own organization and bank account</w:t>
      </w:r>
    </w:p>
    <w:p w:rsidR="00465AB5" w:rsidRDefault="00465AB5" w:rsidP="00465AB5">
      <w:pPr>
        <w:pStyle w:val="ListParagraph"/>
        <w:numPr>
          <w:ilvl w:val="4"/>
          <w:numId w:val="2"/>
        </w:numPr>
        <w:spacing w:after="0" w:line="240" w:lineRule="auto"/>
      </w:pPr>
      <w:r>
        <w:t>Do not need to have 501(c)3 status</w:t>
      </w:r>
      <w:r w:rsidR="00753957">
        <w:t>, but it’s nice to have</w:t>
      </w:r>
    </w:p>
    <w:p w:rsidR="0002702D" w:rsidRDefault="0002702D" w:rsidP="0002702D">
      <w:pPr>
        <w:pStyle w:val="ListParagraph"/>
        <w:numPr>
          <w:ilvl w:val="3"/>
          <w:numId w:val="2"/>
        </w:numPr>
        <w:spacing w:after="0" w:line="240" w:lineRule="auto"/>
      </w:pPr>
      <w:r>
        <w:t>Help with millage campaigns</w:t>
      </w:r>
    </w:p>
    <w:p w:rsidR="0002702D" w:rsidRDefault="0002702D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United for Libraries (ALA organization) – toolkit to create a Friends group </w:t>
      </w:r>
    </w:p>
    <w:p w:rsidR="0002702D" w:rsidRDefault="0002702D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Will need By-laws, MOUs (Shirley has samples) </w:t>
      </w:r>
    </w:p>
    <w:p w:rsidR="0002702D" w:rsidRDefault="0002702D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State has Friends of MI Libraries </w:t>
      </w:r>
      <w:r w:rsidR="00BA5196">
        <w:t>Association</w:t>
      </w:r>
      <w:r>
        <w:t xml:space="preserve"> </w:t>
      </w:r>
      <w:r w:rsidR="00CF0D73">
        <w:t xml:space="preserve"> ($45 fee for whole group)</w:t>
      </w:r>
    </w:p>
    <w:p w:rsidR="00705157" w:rsidRDefault="00705157" w:rsidP="00705157">
      <w:pPr>
        <w:pStyle w:val="ListParagraph"/>
        <w:numPr>
          <w:ilvl w:val="3"/>
          <w:numId w:val="2"/>
        </w:numPr>
        <w:spacing w:after="0" w:line="240" w:lineRule="auto"/>
      </w:pPr>
      <w:r>
        <w:t>Alliance for Trustees is for Library Advisory or Governing Boards</w:t>
      </w:r>
      <w:r w:rsidR="00FC3210">
        <w:t xml:space="preserve"> ($35 fee for whole board) – education and networking benefits</w:t>
      </w:r>
    </w:p>
    <w:p w:rsidR="0002702D" w:rsidRDefault="0004380E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Has own mission, values statements </w:t>
      </w:r>
    </w:p>
    <w:p w:rsidR="0004380E" w:rsidRDefault="0004380E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Library staff should not spend too much time on Friends initiatives, although some time is to be expected </w:t>
      </w:r>
    </w:p>
    <w:p w:rsidR="0004380E" w:rsidRDefault="0004380E" w:rsidP="0002702D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Usually meet every 2-3 months </w:t>
      </w:r>
    </w:p>
    <w:p w:rsidR="0004380E" w:rsidRDefault="0004380E" w:rsidP="0004380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Community-oriented </w:t>
      </w:r>
    </w:p>
    <w:p w:rsidR="0004380E" w:rsidRDefault="0004380E" w:rsidP="0004380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May have a large group  of members, but a smaller number who are very active </w:t>
      </w:r>
    </w:p>
    <w:p w:rsidR="00DB3191" w:rsidRDefault="00DB3191" w:rsidP="0004380E">
      <w:pPr>
        <w:pStyle w:val="ListParagraph"/>
        <w:numPr>
          <w:ilvl w:val="3"/>
          <w:numId w:val="2"/>
        </w:numPr>
        <w:spacing w:after="0" w:line="240" w:lineRule="auto"/>
      </w:pPr>
      <w:r>
        <w:t>Home-school community</w:t>
      </w:r>
    </w:p>
    <w:p w:rsidR="00461F1B" w:rsidRDefault="00461F1B" w:rsidP="0004380E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Can live anywhere and choose to support this library </w:t>
      </w:r>
    </w:p>
    <w:p w:rsidR="0004380E" w:rsidRDefault="003F37BE" w:rsidP="0004380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Estimates: 6 months to 1 year to get a good core group running </w:t>
      </w:r>
    </w:p>
    <w:p w:rsidR="00DB3191" w:rsidRDefault="00DB3191" w:rsidP="0004380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Membership usually $10 a year </w:t>
      </w:r>
    </w:p>
    <w:p w:rsidR="00DB3191" w:rsidRDefault="00DB3191" w:rsidP="00DB319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Household rate, age group rate, etc. </w:t>
      </w:r>
    </w:p>
    <w:p w:rsidR="00DB3191" w:rsidRDefault="00465AB5" w:rsidP="0004380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Next steps: get a group of interested people (10-15), have an organizational meeting, should grow via word of mouth and library can advertise 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Director’s report</w:t>
      </w:r>
    </w:p>
    <w:p w:rsidR="004E771D" w:rsidRDefault="004E771D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Library pipe burst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Pipe burst in early February, in the Youth Librarian Office, caused flooding in most of the library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Youth Librarian lost a lot of craft material, computer, phone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Worked closely with Township, who brought in a restoration company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Partially opened event space and lobby for book returns, pick up holds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Not many books lost – most on shelves were fine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Everything fixed now</w:t>
      </w:r>
    </w:p>
    <w:p w:rsidR="004E771D" w:rsidRDefault="004E771D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2019 Summer Reading Program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lastRenderedPageBreak/>
        <w:t>Donations already being received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>Kickoff party is being pushed back 1 week, because school days are being added after the snow days (Summer Reading Program will start per usual, but the kickoff party will be delayed)</w:t>
      </w:r>
    </w:p>
    <w:p w:rsidR="003E5A2F" w:rsidRDefault="004E771D" w:rsidP="003E5A2F">
      <w:pPr>
        <w:pStyle w:val="ListParagraph"/>
        <w:numPr>
          <w:ilvl w:val="1"/>
          <w:numId w:val="2"/>
        </w:numPr>
        <w:spacing w:after="0" w:line="240" w:lineRule="auto"/>
      </w:pPr>
      <w:r>
        <w:t>Spring 2018 Survey Results</w:t>
      </w:r>
    </w:p>
    <w:p w:rsidR="0072737C" w:rsidRDefault="0072737C" w:rsidP="0072737C">
      <w:pPr>
        <w:pStyle w:val="ListParagraph"/>
        <w:numPr>
          <w:ilvl w:val="2"/>
          <w:numId w:val="2"/>
        </w:numPr>
        <w:spacing w:after="0" w:line="240" w:lineRule="auto"/>
      </w:pPr>
      <w:r>
        <w:t>March 2018</w:t>
      </w:r>
    </w:p>
    <w:p w:rsidR="0072737C" w:rsidRDefault="0072737C" w:rsidP="0072737C">
      <w:pPr>
        <w:pStyle w:val="ListParagraph"/>
        <w:numPr>
          <w:ilvl w:val="2"/>
          <w:numId w:val="2"/>
        </w:numPr>
        <w:spacing w:after="0" w:line="240" w:lineRule="auto"/>
      </w:pPr>
      <w:r>
        <w:t>100 responses</w:t>
      </w:r>
    </w:p>
    <w:p w:rsidR="004E771D" w:rsidRDefault="004E771D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2018 Statistics</w:t>
      </w:r>
    </w:p>
    <w:p w:rsidR="003E5A2F" w:rsidRDefault="003E5A2F" w:rsidP="003E5A2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Library visits have dropped off in recent years 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:rsidR="00E63E7F" w:rsidRDefault="00E63E7F" w:rsidP="00E63E7F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Status of the Property </w:t>
      </w:r>
    </w:p>
    <w:p w:rsidR="003214AF" w:rsidRDefault="003214AF" w:rsidP="00E63E7F">
      <w:pPr>
        <w:pStyle w:val="ListParagraph"/>
        <w:numPr>
          <w:ilvl w:val="1"/>
          <w:numId w:val="2"/>
        </w:numPr>
        <w:spacing w:after="0" w:line="240" w:lineRule="auto"/>
      </w:pPr>
      <w:r>
        <w:t>Legislation update from Barb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4E771D" w:rsidRDefault="004E771D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Fine-free children’s materials</w:t>
      </w:r>
    </w:p>
    <w:p w:rsidR="003214AF" w:rsidRDefault="003214AF" w:rsidP="004E771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Could seniors also go fine-free? </w:t>
      </w:r>
    </w:p>
    <w:p w:rsidR="00230FEA" w:rsidRDefault="00230FEA" w:rsidP="004E771D">
      <w:pPr>
        <w:pStyle w:val="ListParagraph"/>
        <w:numPr>
          <w:ilvl w:val="1"/>
          <w:numId w:val="2"/>
        </w:numPr>
        <w:spacing w:after="0" w:line="240" w:lineRule="auto"/>
      </w:pPr>
      <w:r>
        <w:t>Next meeting: promotion ideas for Friends group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Public Comments</w:t>
      </w:r>
    </w:p>
    <w:p w:rsidR="004E771D" w:rsidRDefault="004E771D" w:rsidP="004E771D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</w:p>
    <w:p w:rsidR="004E771D" w:rsidRDefault="004E771D"/>
    <w:p w:rsidR="004E771D" w:rsidRDefault="004E771D"/>
    <w:sectPr w:rsidR="004E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ED7"/>
    <w:multiLevelType w:val="hybridMultilevel"/>
    <w:tmpl w:val="C3CE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B09BC"/>
    <w:multiLevelType w:val="hybridMultilevel"/>
    <w:tmpl w:val="582E5FA0"/>
    <w:lvl w:ilvl="0" w:tplc="A1C0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D"/>
    <w:rsid w:val="0002702D"/>
    <w:rsid w:val="0004380E"/>
    <w:rsid w:val="00230FEA"/>
    <w:rsid w:val="003214AF"/>
    <w:rsid w:val="003E5A2F"/>
    <w:rsid w:val="003E6541"/>
    <w:rsid w:val="003F37BE"/>
    <w:rsid w:val="00461F1B"/>
    <w:rsid w:val="00465AB5"/>
    <w:rsid w:val="004E771D"/>
    <w:rsid w:val="00562FAF"/>
    <w:rsid w:val="00703386"/>
    <w:rsid w:val="00705157"/>
    <w:rsid w:val="0072737C"/>
    <w:rsid w:val="00753957"/>
    <w:rsid w:val="009574C1"/>
    <w:rsid w:val="0096565F"/>
    <w:rsid w:val="00B817AD"/>
    <w:rsid w:val="00BA5196"/>
    <w:rsid w:val="00CF0D73"/>
    <w:rsid w:val="00DB3191"/>
    <w:rsid w:val="00E63E7F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475D-B32A-4BEA-8423-0F8E48D5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Rupinski</dc:creator>
  <cp:keywords/>
  <dc:description/>
  <cp:lastModifiedBy>Lizzie Schab</cp:lastModifiedBy>
  <cp:revision>2</cp:revision>
  <dcterms:created xsi:type="dcterms:W3CDTF">2019-03-25T20:40:00Z</dcterms:created>
  <dcterms:modified xsi:type="dcterms:W3CDTF">2019-03-25T20:40:00Z</dcterms:modified>
</cp:coreProperties>
</file>